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1" w:type="dxa"/>
        <w:tblLayout w:type="fixed"/>
        <w:tblLook w:val="04A0" w:firstRow="1" w:lastRow="0" w:firstColumn="1" w:lastColumn="0" w:noHBand="0" w:noVBand="1"/>
      </w:tblPr>
      <w:tblGrid>
        <w:gridCol w:w="1066"/>
        <w:gridCol w:w="2506"/>
        <w:gridCol w:w="878"/>
        <w:gridCol w:w="850"/>
        <w:gridCol w:w="936"/>
        <w:gridCol w:w="1166"/>
        <w:gridCol w:w="979"/>
        <w:gridCol w:w="1166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3F49A9" w:rsidRPr="00676A58" w:rsidTr="00330691">
        <w:trPr>
          <w:gridAfter w:val="12"/>
          <w:wAfter w:w="6024" w:type="dxa"/>
          <w:trHeight w:val="216"/>
          <w:tblHeader/>
        </w:trPr>
        <w:tc>
          <w:tcPr>
            <w:tcW w:w="1066" w:type="dxa"/>
          </w:tcPr>
          <w:p w:rsidR="003F49A9" w:rsidRPr="00013CBD" w:rsidRDefault="003F49A9" w:rsidP="00B211AC">
            <w:pPr>
              <w:rPr>
                <w:rFonts w:ascii="Franklin Gothic Demi" w:hAnsi="Franklin Gothic Demi"/>
                <w:sz w:val="20"/>
                <w:szCs w:val="20"/>
              </w:rPr>
            </w:pPr>
          </w:p>
        </w:tc>
        <w:tc>
          <w:tcPr>
            <w:tcW w:w="2506" w:type="dxa"/>
            <w:noWrap/>
          </w:tcPr>
          <w:p w:rsidR="003F49A9" w:rsidRPr="00676A58" w:rsidRDefault="003F49A9" w:rsidP="00B211AC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676A58">
              <w:rPr>
                <w:rFonts w:ascii="Franklin Gothic Demi" w:hAnsi="Franklin Gothic Demi"/>
                <w:sz w:val="20"/>
                <w:szCs w:val="20"/>
              </w:rPr>
              <w:t>SPECIES</w:t>
            </w:r>
          </w:p>
        </w:tc>
        <w:tc>
          <w:tcPr>
            <w:tcW w:w="878" w:type="dxa"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YEARS ON COUNT</w:t>
            </w:r>
          </w:p>
        </w:tc>
        <w:tc>
          <w:tcPr>
            <w:tcW w:w="850" w:type="dxa"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AVE</w:t>
            </w:r>
          </w:p>
        </w:tc>
        <w:tc>
          <w:tcPr>
            <w:tcW w:w="936" w:type="dxa"/>
            <w:noWrap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HIGH</w:t>
            </w:r>
          </w:p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COUNT</w:t>
            </w:r>
          </w:p>
        </w:tc>
        <w:tc>
          <w:tcPr>
            <w:tcW w:w="1166" w:type="dxa"/>
            <w:noWrap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HIGH</w:t>
            </w:r>
          </w:p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YEAR</w:t>
            </w:r>
          </w:p>
        </w:tc>
        <w:tc>
          <w:tcPr>
            <w:tcW w:w="979" w:type="dxa"/>
            <w:noWrap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LOW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non-0</w:t>
            </w:r>
          </w:p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 xml:space="preserve">COUNT </w:t>
            </w:r>
          </w:p>
        </w:tc>
        <w:tc>
          <w:tcPr>
            <w:tcW w:w="1166" w:type="dxa"/>
            <w:noWrap/>
          </w:tcPr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32EA3">
              <w:rPr>
                <w:rFonts w:ascii="Franklin Gothic Demi" w:hAnsi="Franklin Gothic Demi"/>
                <w:sz w:val="20"/>
                <w:szCs w:val="20"/>
              </w:rPr>
              <w:t>LOW</w:t>
            </w:r>
          </w:p>
          <w:p w:rsidR="003F49A9" w:rsidRPr="00132EA3" w:rsidRDefault="003F49A9" w:rsidP="00B211AC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YEAR (last</w:t>
            </w:r>
            <w:r>
              <w:rPr>
                <w:rStyle w:val="FootnoteReference"/>
                <w:rFonts w:ascii="Franklin Gothic Demi" w:hAnsi="Franklin Gothic Demi"/>
                <w:sz w:val="20"/>
                <w:szCs w:val="20"/>
              </w:rPr>
              <w:footnoteReference w:id="1"/>
            </w:r>
            <w:r>
              <w:rPr>
                <w:rFonts w:ascii="Franklin Gothic Demi" w:hAnsi="Franklin Gothic Demi"/>
                <w:sz w:val="20"/>
                <w:szCs w:val="20"/>
              </w:rPr>
              <w:t>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Goose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440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Canada Goose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Brant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(2007)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Mute Swan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Tundra Swan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Duck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Gadwall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American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Wigeon</w:t>
            </w:r>
            <w:proofErr w:type="spellEnd"/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4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Black Duck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578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Mallard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Shoveler</w:t>
            </w:r>
            <w:proofErr w:type="spellEnd"/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Pintail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Green-winged Teal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Canvasback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(1976)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Redhead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(1999)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Ring-necked Duck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(2011)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Lesser Scaup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Long-tailed Duck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(1984)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Bufflehead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Goldeneye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Barrow's Goldeneye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Hooded Merganser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Merganser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Ruddy Duck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Bobwhite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Ring-necked Pheasant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Ruffed Grouse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38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Turkey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Loon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Pied-billed Grebe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(2006)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Horned Grebe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21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Blue Heron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24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Vulture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65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 Vulture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Osprey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5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 Eagle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Harrier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2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Sharp-shinned Hawk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FD5BEF" w:rsidP="005D4AF4">
            <w:r>
              <w:lastRenderedPageBreak/>
              <w:t>15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Cooper's Hawk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Goshawk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(2012)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4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Red-shouldered Hawk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65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Red-tailed Hawk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Rough-legged Hawk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FD5BEF" w:rsidP="005D4AF4">
            <w:r>
              <w:t>32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Kestrel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Merlin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A09B0" w:rsidRDefault="00EA09B0" w:rsidP="005D4AF4">
            <w:r w:rsidRPr="00EA09B0">
              <w:t>CW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Peregrine Falcon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Coot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Killdeer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Spotted Sandpiper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Wilson's Snipe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Bonaparte's Gull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>
            <w:r w:rsidRPr="00E1379C">
              <w:t>8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Ring-billed Gull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4F7ECD" w:rsidP="005D4AF4"/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Herring Gull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(2015)</w:t>
            </w:r>
          </w:p>
        </w:tc>
      </w:tr>
      <w:tr w:rsidR="004F7ECD" w:rsidTr="00330691">
        <w:trPr>
          <w:gridAfter w:val="12"/>
          <w:wAfter w:w="6024" w:type="dxa"/>
        </w:trPr>
        <w:tc>
          <w:tcPr>
            <w:tcW w:w="1066" w:type="dxa"/>
          </w:tcPr>
          <w:p w:rsidR="004F7ECD" w:rsidRPr="00E1379C" w:rsidRDefault="00FD5BEF" w:rsidP="005D4AF4">
            <w:r>
              <w:t>1152</w:t>
            </w:r>
          </w:p>
        </w:tc>
        <w:tc>
          <w:tcPr>
            <w:tcW w:w="2506" w:type="dxa"/>
            <w:vAlign w:val="bottom"/>
          </w:tcPr>
          <w:p w:rsidR="004F7ECD" w:rsidRDefault="004F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Pigeon</w:t>
            </w:r>
          </w:p>
        </w:tc>
        <w:tc>
          <w:tcPr>
            <w:tcW w:w="878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93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979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6" w:type="dxa"/>
            <w:vAlign w:val="bottom"/>
          </w:tcPr>
          <w:p w:rsidR="004F7ECD" w:rsidRDefault="004F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A09B0" w:rsidRDefault="00EA09B0" w:rsidP="00FD5BEF">
            <w:r w:rsidRPr="00EA09B0">
              <w:t>CW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Eurasian Collared-Dove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1441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Mourning Dove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Owl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3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Screech-Owl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FD5BEF" w:rsidP="005D4AF4">
            <w:r>
              <w:t>6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Horned Owl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Barred Owl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Short-eared Owl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Rufous Hummingbird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7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Belted Kingfisher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Red-headed Woodpecker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131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Red-bellied Woodpecker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C87B6F" w:rsidRDefault="00EA09B0" w:rsidP="005D4AF4">
            <w:pPr>
              <w:rPr>
                <w:b/>
              </w:rPr>
            </w:pPr>
            <w:r w:rsidRPr="00C87B6F">
              <w:rPr>
                <w:b/>
              </w:rPr>
              <w:t>28</w:t>
            </w:r>
            <w:r>
              <w:rPr>
                <w:b/>
              </w:rPr>
              <w:t xml:space="preserve"> – HC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Yellow-bellied Sapsucker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140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Downy Woodpecker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26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Hairy Woodpecker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61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Flicker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D06E41" w:rsidP="005D4AF4">
            <w:r>
              <w:t>18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Pileated Woodpecker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Phoebe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D06E41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Wood-Pewee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(2002)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Loggerhead Shrike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172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Jay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184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 Crow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11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Raven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131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Horned Lark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Swallow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E1379C" w:rsidRDefault="00EA09B0" w:rsidP="005D4AF4">
            <w:r w:rsidRPr="00E1379C">
              <w:t>284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Carolina/Black-capped chickadee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127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Tufted Titmouse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4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Red-breasted Nuthatch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120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White-breasted Nuthatch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20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Creeper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154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Wren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Wren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(2013)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13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Wren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24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Golden-crowned Kinglet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10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Ruby-crowned Kinglet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95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Bluebird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Townsend’s Solitaire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Swainson’s Thrush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8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Hermit Thrush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Thrush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C87B6F" w:rsidRDefault="00EA09B0" w:rsidP="005D4AF4">
            <w:pPr>
              <w:rPr>
                <w:b/>
              </w:rPr>
            </w:pPr>
            <w:r w:rsidRPr="00C87B6F">
              <w:rPr>
                <w:b/>
                <w:sz w:val="22"/>
              </w:rPr>
              <w:t>365 – HC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Robin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 Thrush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(2004)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Gray Catbird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68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Mockingbird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Thrasher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FD5BEF" w:rsidP="005D4AF4">
            <w:r>
              <w:t>9596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Starling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C87B6F" w:rsidRDefault="00EA09B0" w:rsidP="005D4AF4">
            <w:pPr>
              <w:rPr>
                <w:b/>
              </w:rPr>
            </w:pPr>
            <w:r w:rsidRPr="00C87B6F">
              <w:rPr>
                <w:b/>
              </w:rPr>
              <w:t>89 - HC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Pipit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58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Cedar Waxwing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3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rumped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Warbler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 Warbler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(1987)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Black-and-white Warbler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(1983)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Northern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Waterthrush</w:t>
            </w:r>
            <w:proofErr w:type="spellEnd"/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Yellowthroat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Towhee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4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Tree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Chipping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8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Vesper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Lark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(1981)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4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Savannah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2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192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7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Swamp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FD5BEF" w:rsidP="005D4AF4">
            <w:r>
              <w:t>651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White-throated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Harris's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(1989)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38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White-crowned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FD5BEF" w:rsidP="005D4AF4">
            <w:r>
              <w:t>716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Dark-eyed Junco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Lapland Longspur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(2003)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Bunting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421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Cardinal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FD5BEF" w:rsidP="005D4AF4">
            <w:r>
              <w:t>2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Red-winged Blackbird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(2016)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Meadowlark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Rusty Blackbird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(2005)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12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Grackle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428129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Brown-headed Cowbird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425575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 Grosbeak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(2008)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1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Finch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424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Finch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Crossbill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(1997)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White-winged Crossbill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Redpoll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 Siskin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>
            <w:r w:rsidRPr="00E1379C">
              <w:t>206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Goldfinch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Pr="00E1379C" w:rsidRDefault="00EA09B0" w:rsidP="005D4AF4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Grosbeak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(2020)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c>
          <w:tcPr>
            <w:tcW w:w="1066" w:type="dxa"/>
          </w:tcPr>
          <w:p w:rsidR="00EA09B0" w:rsidRDefault="00FD5BEF" w:rsidP="005D4AF4">
            <w:r>
              <w:t>727</w:t>
            </w:r>
          </w:p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Sparrow</w:t>
            </w: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</w:t>
            </w: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A09B0" w:rsidRDefault="00EA09B0">
            <w:pPr>
              <w:rPr>
                <w:sz w:val="20"/>
                <w:szCs w:val="20"/>
              </w:rPr>
            </w:pP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013CBD" w:rsidRDefault="00EA09B0" w:rsidP="00B07C8C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9B0" w:rsidTr="00330691">
        <w:trPr>
          <w:gridAfter w:val="12"/>
          <w:wAfter w:w="6024" w:type="dxa"/>
        </w:trPr>
        <w:tc>
          <w:tcPr>
            <w:tcW w:w="1066" w:type="dxa"/>
          </w:tcPr>
          <w:p w:rsidR="00EA09B0" w:rsidRPr="00013CBD" w:rsidRDefault="00EA09B0" w:rsidP="00B07C8C"/>
        </w:tc>
        <w:tc>
          <w:tcPr>
            <w:tcW w:w="2506" w:type="dxa"/>
            <w:vAlign w:val="bottom"/>
          </w:tcPr>
          <w:p w:rsidR="00EA09B0" w:rsidRDefault="00EA0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A09B0" w:rsidRDefault="00EA0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EA09B0" w:rsidRDefault="00EA0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514" w:rsidRDefault="00FD5BEF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>
        <w:rPr>
          <w:sz w:val="22"/>
        </w:rPr>
        <w:t xml:space="preserve">         19,275.  7</w:t>
      </w:r>
      <w:r w:rsidR="00D06E41">
        <w:rPr>
          <w:sz w:val="22"/>
        </w:rPr>
        <w:t>2</w:t>
      </w:r>
      <w:bookmarkStart w:id="0" w:name="_GoBack"/>
      <w:bookmarkEnd w:id="0"/>
      <w:r w:rsidR="00521FBF" w:rsidRPr="00521FBF">
        <w:rPr>
          <w:sz w:val="22"/>
        </w:rPr>
        <w:t xml:space="preserve"> species.   </w:t>
      </w:r>
      <w:proofErr w:type="gramStart"/>
      <w:r w:rsidR="00521FBF" w:rsidRPr="00521FBF">
        <w:rPr>
          <w:sz w:val="22"/>
        </w:rPr>
        <w:t>5</w:t>
      </w:r>
      <w:r w:rsidR="004F7ECD">
        <w:rPr>
          <w:sz w:val="22"/>
        </w:rPr>
        <w:t>8</w:t>
      </w:r>
      <w:r w:rsidR="00521FBF" w:rsidRPr="00521FBF">
        <w:rPr>
          <w:sz w:val="22"/>
        </w:rPr>
        <w:t xml:space="preserve"> observers in field.</w:t>
      </w:r>
      <w:proofErr w:type="gramEnd"/>
      <w:r w:rsidR="00521FBF" w:rsidRPr="00521FBF">
        <w:rPr>
          <w:sz w:val="22"/>
        </w:rPr>
        <w:t xml:space="preserve"> </w:t>
      </w:r>
      <w:r w:rsidR="00F029F9">
        <w:rPr>
          <w:sz w:val="22"/>
        </w:rPr>
        <w:t>123.05</w:t>
      </w:r>
      <w:r w:rsidR="004F7ECD">
        <w:rPr>
          <w:sz w:val="22"/>
        </w:rPr>
        <w:t xml:space="preserve"> </w:t>
      </w:r>
      <w:r w:rsidR="00521FBF" w:rsidRPr="00521FBF">
        <w:rPr>
          <w:sz w:val="22"/>
        </w:rPr>
        <w:t>party hours in field, daylight.</w:t>
      </w:r>
    </w:p>
    <w:p w:rsidR="00BC5514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Total Individual Birds </w:t>
      </w:r>
      <w:r w:rsidR="0065397A">
        <w:rPr>
          <w:sz w:val="22"/>
        </w:rPr>
        <w:t xml:space="preserve">for </w:t>
      </w:r>
      <w:r w:rsidR="00F25EC2">
        <w:rPr>
          <w:sz w:val="22"/>
        </w:rPr>
        <w:t>61</w:t>
      </w:r>
      <w:r w:rsidRPr="006B353E">
        <w:rPr>
          <w:sz w:val="22"/>
        </w:rPr>
        <w:t xml:space="preserve"> Counts</w:t>
      </w:r>
      <w:r>
        <w:rPr>
          <w:sz w:val="22"/>
        </w:rPr>
        <w:t xml:space="preserve"> =</w:t>
      </w:r>
      <w:r w:rsidRPr="006B353E">
        <w:rPr>
          <w:sz w:val="22"/>
        </w:rPr>
        <w:t xml:space="preserve"> </w:t>
      </w:r>
      <w:r w:rsidRPr="001D209D">
        <w:rPr>
          <w:sz w:val="22"/>
        </w:rPr>
        <w:t xml:space="preserve"> </w:t>
      </w:r>
      <w:r w:rsidRPr="00C30290">
        <w:rPr>
          <w:sz w:val="22"/>
        </w:rPr>
        <w:t xml:space="preserve"> </w:t>
      </w:r>
      <w:r w:rsidR="0065397A" w:rsidRPr="0065397A">
        <w:rPr>
          <w:sz w:val="22"/>
        </w:rPr>
        <w:t>2</w:t>
      </w:r>
      <w:r w:rsidR="0065397A">
        <w:rPr>
          <w:sz w:val="22"/>
        </w:rPr>
        <w:t>,</w:t>
      </w:r>
      <w:r w:rsidR="00F25EC2">
        <w:rPr>
          <w:sz w:val="22"/>
        </w:rPr>
        <w:t>288,828</w:t>
      </w:r>
      <w:r w:rsidRPr="006B353E">
        <w:rPr>
          <w:sz w:val="22"/>
        </w:rPr>
        <w:tab/>
      </w:r>
      <w:r>
        <w:rPr>
          <w:sz w:val="22"/>
        </w:rPr>
        <w:t>A</w:t>
      </w:r>
      <w:r w:rsidR="0065397A">
        <w:rPr>
          <w:sz w:val="22"/>
        </w:rPr>
        <w:t>v</w:t>
      </w:r>
      <w:r w:rsidR="00F25EC2">
        <w:rPr>
          <w:sz w:val="22"/>
        </w:rPr>
        <w:t>erage Individual Birds = 37, 522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Total Species for </w:t>
      </w:r>
      <w:r w:rsidR="00521FBF">
        <w:rPr>
          <w:sz w:val="22"/>
        </w:rPr>
        <w:t>6</w:t>
      </w:r>
      <w:r w:rsidR="00F25EC2">
        <w:rPr>
          <w:sz w:val="22"/>
        </w:rPr>
        <w:t>1</w:t>
      </w:r>
      <w:r w:rsidRPr="006B353E">
        <w:rPr>
          <w:sz w:val="22"/>
        </w:rPr>
        <w:t xml:space="preserve"> Counts</w:t>
      </w:r>
      <w:r w:rsidRPr="006B353E">
        <w:rPr>
          <w:sz w:val="22"/>
        </w:rPr>
        <w:tab/>
      </w:r>
      <w:r w:rsidR="0065397A">
        <w:rPr>
          <w:sz w:val="22"/>
        </w:rPr>
        <w:t xml:space="preserve"> = 143</w:t>
      </w:r>
      <w:r w:rsidRPr="006B353E">
        <w:rPr>
          <w:sz w:val="22"/>
        </w:rPr>
        <w:tab/>
      </w:r>
      <w:r w:rsidRPr="006B353E">
        <w:rPr>
          <w:sz w:val="22"/>
        </w:rPr>
        <w:tab/>
      </w:r>
      <w:r w:rsidRPr="006B353E">
        <w:rPr>
          <w:sz w:val="22"/>
        </w:rPr>
        <w:tab/>
        <w:t xml:space="preserve">Average Species </w:t>
      </w:r>
      <w:r w:rsidR="005D4AF4">
        <w:rPr>
          <w:sz w:val="22"/>
        </w:rPr>
        <w:t>= 71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 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Species not seen on the count day can be reported for the count week, December </w:t>
      </w:r>
      <w:r>
        <w:rPr>
          <w:sz w:val="22"/>
        </w:rPr>
        <w:t>1</w:t>
      </w:r>
      <w:r w:rsidR="005D4AF4">
        <w:rPr>
          <w:sz w:val="22"/>
        </w:rPr>
        <w:t>5-22, 2021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Please report to Valerie Barnes, </w:t>
      </w:r>
      <w:r>
        <w:rPr>
          <w:sz w:val="22"/>
        </w:rPr>
        <w:t>717-</w:t>
      </w:r>
      <w:r w:rsidRPr="006B353E">
        <w:rPr>
          <w:sz w:val="22"/>
        </w:rPr>
        <w:t xml:space="preserve">352-4397, </w:t>
      </w:r>
      <w:hyperlink r:id="rId7" w:history="1">
        <w:r w:rsidRPr="00A967F8">
          <w:rPr>
            <w:rStyle w:val="Hyperlink"/>
            <w:sz w:val="22"/>
          </w:rPr>
          <w:t>BarnesVa4@comcast.net</w:t>
        </w:r>
      </w:hyperlink>
      <w:r w:rsidRPr="006B353E">
        <w:rPr>
          <w:sz w:val="22"/>
        </w:rPr>
        <w:t>.</w:t>
      </w:r>
      <w:r>
        <w:rPr>
          <w:sz w:val="22"/>
        </w:rPr>
        <w:t xml:space="preserve"> Give rare bird write-ups to Valerie Barnes.</w:t>
      </w: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</w:p>
    <w:p w:rsidR="00BC5514" w:rsidRPr="006B353E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>Mark your calendar for next year! Our 20</w:t>
      </w:r>
      <w:r>
        <w:rPr>
          <w:sz w:val="22"/>
        </w:rPr>
        <w:t>2</w:t>
      </w:r>
      <w:r w:rsidR="0065397A">
        <w:rPr>
          <w:sz w:val="22"/>
        </w:rPr>
        <w:t>2</w:t>
      </w:r>
      <w:r w:rsidRPr="006B353E">
        <w:rPr>
          <w:sz w:val="22"/>
        </w:rPr>
        <w:t xml:space="preserve"> count </w:t>
      </w:r>
      <w:r w:rsidR="0065397A">
        <w:rPr>
          <w:sz w:val="22"/>
        </w:rPr>
        <w:t>will be o</w:t>
      </w:r>
      <w:r w:rsidR="0065397A" w:rsidRPr="00655B95">
        <w:rPr>
          <w:sz w:val="22"/>
        </w:rPr>
        <w:t xml:space="preserve">n </w:t>
      </w:r>
      <w:r w:rsidR="00655B95" w:rsidRPr="00655B95">
        <w:rPr>
          <w:sz w:val="22"/>
        </w:rPr>
        <w:t>December 17</w:t>
      </w:r>
      <w:r w:rsidRPr="00655B95">
        <w:rPr>
          <w:sz w:val="22"/>
          <w:vertAlign w:val="superscript"/>
        </w:rPr>
        <w:t>th</w:t>
      </w:r>
      <w:r w:rsidRPr="00655B95">
        <w:rPr>
          <w:sz w:val="22"/>
        </w:rPr>
        <w:t xml:space="preserve">. </w:t>
      </w:r>
    </w:p>
    <w:p w:rsidR="00283EC7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2"/>
        </w:rPr>
      </w:pPr>
      <w:r w:rsidRPr="006B353E">
        <w:rPr>
          <w:sz w:val="22"/>
        </w:rPr>
        <w:t xml:space="preserve">Counts from 1900 </w:t>
      </w:r>
      <w:r>
        <w:rPr>
          <w:sz w:val="22"/>
        </w:rPr>
        <w:t xml:space="preserve">to the present </w:t>
      </w:r>
      <w:r w:rsidRPr="006B353E">
        <w:rPr>
          <w:sz w:val="22"/>
        </w:rPr>
        <w:t xml:space="preserve">are available at </w:t>
      </w:r>
      <w:r w:rsidRPr="003952F3">
        <w:rPr>
          <w:sz w:val="22"/>
        </w:rPr>
        <w:t>http://netapp.audubon.org/cbcobservation/</w:t>
      </w:r>
      <w:r w:rsidR="00D72A6F">
        <w:rPr>
          <w:sz w:val="22"/>
        </w:rPr>
        <w:t xml:space="preserve"> </w:t>
      </w:r>
    </w:p>
    <w:p w:rsidR="00283EC7" w:rsidRDefault="00283EC7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BC5514" w:rsidRPr="00F12673" w:rsidRDefault="00BC5514" w:rsidP="00BC5514">
      <w:pPr>
        <w:tabs>
          <w:tab w:val="left" w:pos="-540"/>
          <w:tab w:val="left" w:pos="1084"/>
          <w:tab w:val="left" w:pos="2460"/>
        </w:tabs>
        <w:ind w:left="-540" w:right="-720"/>
        <w:rPr>
          <w:sz w:val="20"/>
          <w:szCs w:val="20"/>
        </w:rPr>
        <w:sectPr w:rsidR="00BC5514" w:rsidRPr="00F12673" w:rsidSect="00BC5514">
          <w:headerReference w:type="default" r:id="rId8"/>
          <w:footerReference w:type="default" r:id="rId9"/>
          <w:pgSz w:w="12240" w:h="15840" w:code="1"/>
          <w:pgMar w:top="1296" w:right="1440" w:bottom="1296" w:left="1440" w:header="432" w:footer="432" w:gutter="0"/>
          <w:cols w:space="720"/>
          <w:docGrid w:linePitch="360"/>
        </w:sectPr>
      </w:pPr>
    </w:p>
    <w:p w:rsidR="00BC5514" w:rsidRPr="00F12673" w:rsidRDefault="00BC5514" w:rsidP="00BC5514">
      <w:pPr>
        <w:tabs>
          <w:tab w:val="left" w:pos="1084"/>
          <w:tab w:val="left" w:pos="2460"/>
        </w:tabs>
        <w:ind w:left="108"/>
        <w:rPr>
          <w:sz w:val="20"/>
          <w:szCs w:val="20"/>
        </w:rPr>
      </w:pPr>
    </w:p>
    <w:p w:rsidR="00BC5514" w:rsidRDefault="00BC5514" w:rsidP="00BC5514">
      <w:pPr>
        <w:tabs>
          <w:tab w:val="left" w:pos="1084"/>
          <w:tab w:val="left" w:pos="2520"/>
          <w:tab w:val="left" w:pos="5040"/>
          <w:tab w:val="left" w:pos="6120"/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>YEAR</w:t>
      </w:r>
      <w:r>
        <w:rPr>
          <w:sz w:val="20"/>
          <w:szCs w:val="20"/>
        </w:rPr>
        <w:tab/>
        <w:t>OBSERVERS</w:t>
      </w:r>
      <w:r>
        <w:rPr>
          <w:sz w:val="20"/>
          <w:szCs w:val="20"/>
        </w:rPr>
        <w:tab/>
        <w:t>PARTY</w:t>
      </w:r>
      <w:r>
        <w:rPr>
          <w:sz w:val="20"/>
          <w:szCs w:val="20"/>
        </w:rPr>
        <w:tab/>
        <w:t>YEAR</w:t>
      </w:r>
      <w:r>
        <w:rPr>
          <w:sz w:val="20"/>
          <w:szCs w:val="20"/>
        </w:rPr>
        <w:tab/>
        <w:t>OBSERVERS</w:t>
      </w:r>
      <w:r>
        <w:rPr>
          <w:sz w:val="20"/>
          <w:szCs w:val="20"/>
        </w:rPr>
        <w:tab/>
        <w:t>PARTY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HOURS</w:t>
      </w:r>
      <w:proofErr w:type="spellEnd"/>
    </w:p>
    <w:p w:rsidR="00283EC7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  <w:sectPr w:rsidR="00283EC7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3EC7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</w:p>
    <w:p w:rsidR="005E187D" w:rsidRDefault="005E187D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  <w:sectPr w:rsidR="005E187D" w:rsidSect="00283E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1960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  <w:t>19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1961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1962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51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1963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74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1964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80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1965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90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1966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87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1967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110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1968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94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1969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64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1970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108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156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1972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1973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98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1974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154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1975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115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1976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169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1977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184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1978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169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162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168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130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1982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154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1983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160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1984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120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1985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144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145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230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152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1989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144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121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126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207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1993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163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>64</w:t>
      </w:r>
      <w:r>
        <w:rPr>
          <w:sz w:val="20"/>
          <w:szCs w:val="20"/>
        </w:rPr>
        <w:tab/>
        <w:t>168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128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148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142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160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160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>65</w:t>
      </w:r>
      <w:r>
        <w:rPr>
          <w:sz w:val="20"/>
          <w:szCs w:val="20"/>
        </w:rPr>
        <w:tab/>
        <w:t>132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146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72</w:t>
      </w:r>
      <w:r>
        <w:rPr>
          <w:sz w:val="20"/>
          <w:szCs w:val="20"/>
        </w:rPr>
        <w:tab/>
        <w:t>137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149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131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152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>73</w:t>
      </w:r>
      <w:r>
        <w:rPr>
          <w:sz w:val="20"/>
          <w:szCs w:val="20"/>
        </w:rPr>
        <w:tab/>
        <w:t>138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2007</w:t>
      </w:r>
      <w:r>
        <w:rPr>
          <w:sz w:val="20"/>
          <w:szCs w:val="20"/>
        </w:rPr>
        <w:tab/>
        <w:t>67</w:t>
      </w:r>
      <w:r>
        <w:rPr>
          <w:sz w:val="20"/>
          <w:szCs w:val="20"/>
        </w:rPr>
        <w:tab/>
        <w:t>158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  <w:t>70</w:t>
      </w:r>
      <w:r>
        <w:rPr>
          <w:sz w:val="20"/>
          <w:szCs w:val="20"/>
        </w:rPr>
        <w:tab/>
        <w:t>149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38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 w:rsidRPr="00F12673">
        <w:rPr>
          <w:sz w:val="20"/>
          <w:szCs w:val="20"/>
        </w:rPr>
        <w:t>2010</w:t>
      </w:r>
      <w:r w:rsidRPr="00F12673">
        <w:rPr>
          <w:sz w:val="20"/>
          <w:szCs w:val="20"/>
        </w:rPr>
        <w:tab/>
        <w:t>75</w:t>
      </w:r>
      <w:r w:rsidRPr="00F12673">
        <w:rPr>
          <w:sz w:val="20"/>
          <w:szCs w:val="20"/>
        </w:rPr>
        <w:tab/>
        <w:t>134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71</w:t>
      </w:r>
      <w:r>
        <w:rPr>
          <w:sz w:val="20"/>
          <w:szCs w:val="20"/>
        </w:rPr>
        <w:tab/>
        <w:t>163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80</w:t>
      </w:r>
      <w:r>
        <w:rPr>
          <w:sz w:val="20"/>
          <w:szCs w:val="20"/>
        </w:rPr>
        <w:tab/>
        <w:t>162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120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  <w:t>68</w:t>
      </w:r>
      <w:r>
        <w:rPr>
          <w:sz w:val="20"/>
          <w:szCs w:val="20"/>
        </w:rPr>
        <w:tab/>
        <w:t>151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  <w:t>146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113</w:t>
      </w:r>
    </w:p>
    <w:p w:rsidR="00BC5514" w:rsidRDefault="00BC551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>63</w:t>
      </w:r>
      <w:r>
        <w:rPr>
          <w:sz w:val="20"/>
          <w:szCs w:val="20"/>
        </w:rPr>
        <w:tab/>
        <w:t>139</w:t>
      </w:r>
    </w:p>
    <w:p w:rsidR="00283EC7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  <w:t>66</w:t>
      </w:r>
      <w:r>
        <w:rPr>
          <w:sz w:val="20"/>
          <w:szCs w:val="20"/>
        </w:rPr>
        <w:tab/>
        <w:t>115</w:t>
      </w:r>
    </w:p>
    <w:p w:rsidR="00283EC7" w:rsidRDefault="00283EC7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</w:r>
      <w:r w:rsidR="005E187D">
        <w:rPr>
          <w:sz w:val="20"/>
          <w:szCs w:val="20"/>
        </w:rPr>
        <w:t>55</w:t>
      </w:r>
      <w:r w:rsidR="005E187D">
        <w:rPr>
          <w:sz w:val="20"/>
          <w:szCs w:val="20"/>
        </w:rPr>
        <w:tab/>
        <w:t>124</w:t>
      </w:r>
    </w:p>
    <w:p w:rsidR="005E187D" w:rsidRDefault="0065397A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>2020</w:t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204</w:t>
      </w:r>
    </w:p>
    <w:p w:rsidR="002F4CD3" w:rsidRDefault="005D4AF4" w:rsidP="00BC5514">
      <w:pPr>
        <w:tabs>
          <w:tab w:val="left" w:pos="1084"/>
          <w:tab w:val="left" w:pos="2520"/>
          <w:tab w:val="left" w:pos="3960"/>
          <w:tab w:val="left" w:pos="5040"/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F4CD3" w:rsidSect="005E18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57" w:rsidRDefault="00F90857" w:rsidP="006C7EC6">
      <w:r>
        <w:separator/>
      </w:r>
    </w:p>
  </w:endnote>
  <w:endnote w:type="continuationSeparator" w:id="0">
    <w:p w:rsidR="00F90857" w:rsidRDefault="00F90857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EF" w:rsidRPr="00C6164B" w:rsidRDefault="00FD5BEF">
    <w:pPr>
      <w:pStyle w:val="Footer"/>
      <w:rPr>
        <w:sz w:val="16"/>
        <w:szCs w:val="16"/>
      </w:rPr>
    </w:pPr>
    <w:r>
      <w:tab/>
    </w:r>
    <w:r w:rsidRPr="00C6164B">
      <w:rPr>
        <w:rStyle w:val="PageNumber"/>
        <w:sz w:val="16"/>
        <w:szCs w:val="16"/>
      </w:rPr>
      <w:fldChar w:fldCharType="begin"/>
    </w:r>
    <w:r w:rsidRPr="00C6164B">
      <w:rPr>
        <w:rStyle w:val="PageNumber"/>
        <w:sz w:val="16"/>
        <w:szCs w:val="16"/>
      </w:rPr>
      <w:instrText xml:space="preserve"> PAGE </w:instrText>
    </w:r>
    <w:r w:rsidRPr="00C6164B">
      <w:rPr>
        <w:rStyle w:val="PageNumber"/>
        <w:sz w:val="16"/>
        <w:szCs w:val="16"/>
      </w:rPr>
      <w:fldChar w:fldCharType="separate"/>
    </w:r>
    <w:r w:rsidR="00D06E41">
      <w:rPr>
        <w:rStyle w:val="PageNumber"/>
        <w:noProof/>
        <w:sz w:val="16"/>
        <w:szCs w:val="16"/>
      </w:rPr>
      <w:t>4</w:t>
    </w:r>
    <w:r w:rsidRPr="00C6164B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EF" w:rsidRPr="006C7EC6" w:rsidRDefault="00FD5BEF">
    <w:pPr>
      <w:pStyle w:val="Footer"/>
      <w:rPr>
        <w:rFonts w:ascii="Times New Roman" w:hAnsi="Times New Roman" w:cs="Times New Roman"/>
      </w:rPr>
    </w:pPr>
    <w:r>
      <w:tab/>
    </w:r>
    <w:r w:rsidRPr="006C7EC6">
      <w:rPr>
        <w:rFonts w:ascii="Times New Roman" w:hAnsi="Times New Roman" w:cs="Times New Roman"/>
        <w:sz w:val="16"/>
      </w:rPr>
      <w:fldChar w:fldCharType="begin"/>
    </w:r>
    <w:r w:rsidRPr="006C7EC6">
      <w:rPr>
        <w:rFonts w:ascii="Times New Roman" w:hAnsi="Times New Roman" w:cs="Times New Roman"/>
        <w:sz w:val="16"/>
      </w:rPr>
      <w:instrText xml:space="preserve"> PAGE   \* MERGEFORMAT </w:instrText>
    </w:r>
    <w:r w:rsidRPr="006C7EC6">
      <w:rPr>
        <w:rFonts w:ascii="Times New Roman" w:hAnsi="Times New Roman" w:cs="Times New Roman"/>
        <w:sz w:val="16"/>
      </w:rPr>
      <w:fldChar w:fldCharType="separate"/>
    </w:r>
    <w:r w:rsidR="00D06E41">
      <w:rPr>
        <w:rFonts w:ascii="Times New Roman" w:hAnsi="Times New Roman" w:cs="Times New Roman"/>
        <w:noProof/>
        <w:sz w:val="16"/>
      </w:rPr>
      <w:t>5</w:t>
    </w:r>
    <w:r w:rsidRPr="006C7EC6">
      <w:rPr>
        <w:rFonts w:ascii="Times New Roman" w:hAnsi="Times New Roman" w:cs="Times New Roman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57" w:rsidRDefault="00F90857" w:rsidP="006C7EC6">
      <w:r>
        <w:separator/>
      </w:r>
    </w:p>
  </w:footnote>
  <w:footnote w:type="continuationSeparator" w:id="0">
    <w:p w:rsidR="00F90857" w:rsidRDefault="00F90857" w:rsidP="006C7EC6">
      <w:r>
        <w:continuationSeparator/>
      </w:r>
    </w:p>
  </w:footnote>
  <w:footnote w:id="1">
    <w:p w:rsidR="00FD5BEF" w:rsidRDefault="00FD5BEF" w:rsidP="003F49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t>For species seen in 41 or more</w:t>
      </w:r>
      <w:r w:rsidRPr="00013CBD">
        <w:t xml:space="preserve"> y</w:t>
      </w:r>
      <w:r>
        <w:t>ea</w:t>
      </w:r>
      <w:r w:rsidRPr="00013CBD">
        <w:t>rs,</w:t>
      </w:r>
      <w:r>
        <w:t xml:space="preserve"> year of </w:t>
      </w:r>
      <w:r w:rsidRPr="00013CBD">
        <w:t xml:space="preserve">most recent low </w:t>
      </w:r>
      <w:r>
        <w:t>non-zero count.</w:t>
      </w:r>
      <w:proofErr w:type="gramEnd"/>
      <w:r>
        <w:t xml:space="preserve"> For others, (last year seen).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EF" w:rsidRPr="009A07FB" w:rsidRDefault="00FD5BEF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CONOCOCHEAGUE AUDUBON SOCIETY</w:t>
    </w:r>
  </w:p>
  <w:p w:rsidR="00FD5BEF" w:rsidRPr="009A07FB" w:rsidRDefault="00FD5BEF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CHRISTMAS B</w:t>
    </w:r>
    <w:r>
      <w:rPr>
        <w:rFonts w:ascii="Franklin Gothic Demi" w:hAnsi="Franklin Gothic Demi"/>
      </w:rPr>
      <w:t>IRD COUNT SUMMARY DATA 1960-2020</w:t>
    </w:r>
  </w:p>
  <w:p w:rsidR="00FD5BEF" w:rsidRDefault="00FD5BEF" w:rsidP="00BC5514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Curr</w:t>
    </w:r>
    <w:r>
      <w:rPr>
        <w:rFonts w:ascii="Franklin Gothic Demi" w:hAnsi="Franklin Gothic Demi"/>
      </w:rPr>
      <w:t>ent Count Date December 18, 2021</w:t>
    </w:r>
  </w:p>
  <w:p w:rsidR="00FD5BEF" w:rsidRPr="009A07FB" w:rsidRDefault="00FD5BEF" w:rsidP="00BC5514">
    <w:pPr>
      <w:jc w:val="center"/>
      <w:rPr>
        <w:rFonts w:ascii="Franklin Gothic Demi" w:hAnsi="Franklin Gothic Dem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EF" w:rsidRPr="009A07FB" w:rsidRDefault="00FD5BEF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CONOCOCHEAGUE AUDUBON SOCIETY</w:t>
    </w:r>
  </w:p>
  <w:p w:rsidR="00FD5BEF" w:rsidRPr="009A07FB" w:rsidRDefault="00FD5BEF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CHRISTMAS B</w:t>
    </w:r>
    <w:r>
      <w:rPr>
        <w:rFonts w:ascii="Franklin Gothic Demi" w:hAnsi="Franklin Gothic Demi"/>
      </w:rPr>
      <w:t>IRD COUNT SUMMARY DATA 1960-2021</w:t>
    </w:r>
  </w:p>
  <w:p w:rsidR="00FD5BEF" w:rsidRDefault="00FD5BEF" w:rsidP="006C7EC6">
    <w:pPr>
      <w:jc w:val="center"/>
      <w:rPr>
        <w:rFonts w:ascii="Franklin Gothic Demi" w:hAnsi="Franklin Gothic Demi"/>
      </w:rPr>
    </w:pPr>
    <w:r w:rsidRPr="009A07FB">
      <w:rPr>
        <w:rFonts w:ascii="Franklin Gothic Demi" w:hAnsi="Franklin Gothic Demi"/>
      </w:rPr>
      <w:t>Curr</w:t>
    </w:r>
    <w:r>
      <w:rPr>
        <w:rFonts w:ascii="Franklin Gothic Demi" w:hAnsi="Franklin Gothic Demi"/>
      </w:rPr>
      <w:t>ent Count Date December 18, 2021</w:t>
    </w:r>
  </w:p>
  <w:p w:rsidR="00FD5BEF" w:rsidRDefault="00FD5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6"/>
    <w:rsid w:val="00013CBD"/>
    <w:rsid w:val="00041334"/>
    <w:rsid w:val="000F6B62"/>
    <w:rsid w:val="00254EB9"/>
    <w:rsid w:val="00283EC7"/>
    <w:rsid w:val="0029229E"/>
    <w:rsid w:val="002A35D5"/>
    <w:rsid w:val="002B296E"/>
    <w:rsid w:val="002F4CD3"/>
    <w:rsid w:val="00300587"/>
    <w:rsid w:val="00330691"/>
    <w:rsid w:val="003341C9"/>
    <w:rsid w:val="003C235B"/>
    <w:rsid w:val="003E79C2"/>
    <w:rsid w:val="003F2999"/>
    <w:rsid w:val="003F49A9"/>
    <w:rsid w:val="0040247C"/>
    <w:rsid w:val="0049312D"/>
    <w:rsid w:val="004D51FF"/>
    <w:rsid w:val="004F7ECD"/>
    <w:rsid w:val="00503FA6"/>
    <w:rsid w:val="00521FBF"/>
    <w:rsid w:val="00570B32"/>
    <w:rsid w:val="00582821"/>
    <w:rsid w:val="005D4AF4"/>
    <w:rsid w:val="005E187D"/>
    <w:rsid w:val="00600577"/>
    <w:rsid w:val="0065397A"/>
    <w:rsid w:val="00655B95"/>
    <w:rsid w:val="006C7EC6"/>
    <w:rsid w:val="006F074B"/>
    <w:rsid w:val="00811DCE"/>
    <w:rsid w:val="00843098"/>
    <w:rsid w:val="008744FD"/>
    <w:rsid w:val="00A07573"/>
    <w:rsid w:val="00A35140"/>
    <w:rsid w:val="00A7467E"/>
    <w:rsid w:val="00AC1DF5"/>
    <w:rsid w:val="00B07C8C"/>
    <w:rsid w:val="00B211AC"/>
    <w:rsid w:val="00B24424"/>
    <w:rsid w:val="00B64F6A"/>
    <w:rsid w:val="00BC5514"/>
    <w:rsid w:val="00BD014D"/>
    <w:rsid w:val="00C11A04"/>
    <w:rsid w:val="00C17B9B"/>
    <w:rsid w:val="00C87B6F"/>
    <w:rsid w:val="00C87ED4"/>
    <w:rsid w:val="00C9504B"/>
    <w:rsid w:val="00CB1963"/>
    <w:rsid w:val="00D06E41"/>
    <w:rsid w:val="00D5581F"/>
    <w:rsid w:val="00D72A6F"/>
    <w:rsid w:val="00EA09B0"/>
    <w:rsid w:val="00F029F9"/>
    <w:rsid w:val="00F25EC2"/>
    <w:rsid w:val="00F57953"/>
    <w:rsid w:val="00F90857"/>
    <w:rsid w:val="00FD5BE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C6"/>
    <w:rPr>
      <w:sz w:val="24"/>
    </w:rPr>
  </w:style>
  <w:style w:type="paragraph" w:styleId="Footer">
    <w:name w:val="footer"/>
    <w:basedOn w:val="Normal"/>
    <w:link w:val="FooterChar"/>
    <w:unhideWhenUsed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C6"/>
    <w:rPr>
      <w:sz w:val="24"/>
    </w:rPr>
  </w:style>
  <w:style w:type="table" w:styleId="TableGrid">
    <w:name w:val="Table Grid"/>
    <w:basedOn w:val="TableNormal"/>
    <w:uiPriority w:val="59"/>
    <w:rsid w:val="006C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F49A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49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F49A9"/>
    <w:rPr>
      <w:vertAlign w:val="superscript"/>
    </w:rPr>
  </w:style>
  <w:style w:type="character" w:styleId="PageNumber">
    <w:name w:val="page number"/>
    <w:basedOn w:val="DefaultParagraphFont"/>
    <w:rsid w:val="00BC5514"/>
  </w:style>
  <w:style w:type="character" w:styleId="Hyperlink">
    <w:name w:val="Hyperlink"/>
    <w:rsid w:val="00BC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8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C6"/>
    <w:rPr>
      <w:sz w:val="24"/>
    </w:rPr>
  </w:style>
  <w:style w:type="paragraph" w:styleId="Footer">
    <w:name w:val="footer"/>
    <w:basedOn w:val="Normal"/>
    <w:link w:val="FooterChar"/>
    <w:unhideWhenUsed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C6"/>
    <w:rPr>
      <w:sz w:val="24"/>
    </w:rPr>
  </w:style>
  <w:style w:type="table" w:styleId="TableGrid">
    <w:name w:val="Table Grid"/>
    <w:basedOn w:val="TableNormal"/>
    <w:uiPriority w:val="59"/>
    <w:rsid w:val="006C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F49A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49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F49A9"/>
    <w:rPr>
      <w:vertAlign w:val="superscript"/>
    </w:rPr>
  </w:style>
  <w:style w:type="character" w:styleId="PageNumber">
    <w:name w:val="page number"/>
    <w:basedOn w:val="DefaultParagraphFont"/>
    <w:rsid w:val="00BC5514"/>
  </w:style>
  <w:style w:type="character" w:styleId="Hyperlink">
    <w:name w:val="Hyperlink"/>
    <w:rsid w:val="00BC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nesVa4@comcast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2021-01-09T21:28:00Z</cp:lastPrinted>
  <dcterms:created xsi:type="dcterms:W3CDTF">2022-01-17T19:12:00Z</dcterms:created>
  <dcterms:modified xsi:type="dcterms:W3CDTF">2022-01-17T19:12:00Z</dcterms:modified>
</cp:coreProperties>
</file>